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AD8E" w14:textId="635CEE6E" w:rsidR="005D0F07" w:rsidRDefault="00C40816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F0CF" wp14:editId="1ECEEDF9">
                <wp:simplePos x="0" y="0"/>
                <wp:positionH relativeFrom="column">
                  <wp:posOffset>2328900</wp:posOffset>
                </wp:positionH>
                <wp:positionV relativeFrom="paragraph">
                  <wp:posOffset>116840</wp:posOffset>
                </wp:positionV>
                <wp:extent cx="2800350" cy="3956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5BCBE" w14:textId="7AE1045A" w:rsidR="005C6ED8" w:rsidRPr="00FE3273" w:rsidRDefault="005C6ED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E327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報　　告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EF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4pt;margin-top:9.2pt;width:220.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" stroked="f">
                <v:textbox inset="5.85pt,.7pt,5.85pt,.7pt">
                  <w:txbxContent>
                    <w:p w14:paraId="0205BCBE" w14:textId="7AE1045A" w:rsidR="005C6ED8" w:rsidRPr="00FE3273" w:rsidRDefault="005C6ED8">
                      <w:pPr>
                        <w:rPr>
                          <w:sz w:val="40"/>
                          <w:szCs w:val="40"/>
                        </w:rPr>
                      </w:pPr>
                      <w:r w:rsidRPr="00FE3273">
                        <w:rPr>
                          <w:rFonts w:hint="eastAsia"/>
                          <w:sz w:val="40"/>
                          <w:szCs w:val="40"/>
                        </w:rPr>
                        <w:t>報　　告　　書</w:t>
                      </w:r>
                    </w:p>
                  </w:txbxContent>
                </v:textbox>
              </v:shape>
            </w:pict>
          </mc:Fallback>
        </mc:AlternateContent>
      </w:r>
      <w:r w:rsidR="0070565F">
        <w:rPr>
          <w:rFonts w:hint="eastAsia"/>
        </w:rPr>
        <w:t>※印は記入しないでください。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8"/>
        <w:gridCol w:w="2133"/>
      </w:tblGrid>
      <w:tr w:rsidR="005C6ED8" w14:paraId="66DF4889" w14:textId="77777777" w:rsidTr="0070565F"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11FA2" w14:textId="40021B3D" w:rsidR="005C6ED8" w:rsidRPr="005C6ED8" w:rsidRDefault="005C6ED8" w:rsidP="005C6ED8">
            <w:r w:rsidRPr="005C6ED8">
              <w:rPr>
                <w:rFonts w:hint="eastAsia"/>
              </w:rPr>
              <w:t>※受付番号</w:t>
            </w:r>
          </w:p>
        </w:tc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6FDA5" w14:textId="279FA0D8" w:rsidR="005C6ED8" w:rsidRDefault="005C6ED8" w:rsidP="0070565F">
            <w:pPr>
              <w:ind w:firstLineChars="100" w:firstLine="20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小学部</w:t>
            </w:r>
          </w:p>
        </w:tc>
      </w:tr>
    </w:tbl>
    <w:p w14:paraId="1EEEA3C3" w14:textId="77777777" w:rsidR="005D0F07" w:rsidRPr="005C6ED8" w:rsidRDefault="005D0F07">
      <w:pPr>
        <w:autoSpaceDE w:val="0"/>
        <w:autoSpaceDN w:val="0"/>
        <w:textAlignment w:val="auto"/>
        <w:rPr>
          <w:rFonts w:hAnsi="Times New Roman" w:cs="Times New Roman"/>
          <w:spacing w:val="2"/>
          <w:sz w:val="14"/>
          <w:szCs w:val="1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8"/>
        <w:gridCol w:w="615"/>
        <w:gridCol w:w="2461"/>
        <w:gridCol w:w="513"/>
        <w:gridCol w:w="615"/>
        <w:gridCol w:w="102"/>
        <w:gridCol w:w="411"/>
        <w:gridCol w:w="307"/>
        <w:gridCol w:w="974"/>
        <w:gridCol w:w="718"/>
        <w:gridCol w:w="1795"/>
      </w:tblGrid>
      <w:tr w:rsidR="005D0F07" w14:paraId="04B120C7" w14:textId="77777777" w:rsidTr="00792308">
        <w:tc>
          <w:tcPr>
            <w:tcW w:w="54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192033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幼稚園・保育所名</w:t>
            </w:r>
          </w:p>
        </w:tc>
        <w:tc>
          <w:tcPr>
            <w:tcW w:w="420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3606D7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園・所長氏名</w:t>
            </w:r>
          </w:p>
        </w:tc>
      </w:tr>
      <w:tr w:rsidR="005D0F07" w14:paraId="22B926F7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57595E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5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7A5E7C5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〒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℡</w:t>
            </w:r>
          </w:p>
        </w:tc>
      </w:tr>
      <w:tr w:rsidR="005D0F07" w14:paraId="0E209C97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BD1A3F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担任氏名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4BFB9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85BF81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0C358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22DF50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DDDB976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5D0F07" w14:paraId="225517B0" w14:textId="77777777" w:rsidTr="00792308"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104D50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30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2DE8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CCF295E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DDAA6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2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B08C4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79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811024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D0F07" w14:paraId="178FEC21" w14:textId="77777777" w:rsidTr="00792308">
        <w:tc>
          <w:tcPr>
            <w:tcW w:w="112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35242798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470FC5EA" w14:textId="77777777" w:rsidR="005D0F07" w:rsidRDefault="0070565F" w:rsidP="00FD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432877BA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076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285EC9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6D33F44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512EF3B0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  <w:p w14:paraId="11478B92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02460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</w:p>
          <w:p w14:paraId="5C2054AF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5F5DB2CC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95013" w14:textId="3745E117" w:rsidR="005D0F07" w:rsidRDefault="0070565F" w:rsidP="005C6ED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3237B4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歳　　</w:t>
            </w:r>
            <w:r>
              <w:t xml:space="preserve">  </w:t>
            </w:r>
            <w:r>
              <w:rPr>
                <w:rFonts w:hint="eastAsia"/>
              </w:rPr>
              <w:t>月（</w:t>
            </w:r>
            <w:r>
              <w:t>12</w:t>
            </w:r>
            <w:r>
              <w:rPr>
                <w:rFonts w:hint="eastAsia"/>
              </w:rPr>
              <w:t>月１日現在）</w:t>
            </w:r>
          </w:p>
        </w:tc>
      </w:tr>
      <w:tr w:rsidR="005D0F07" w14:paraId="7DA18EEB" w14:textId="77777777" w:rsidTr="00792308">
        <w:trPr>
          <w:trHeight w:val="568"/>
        </w:trPr>
        <w:tc>
          <w:tcPr>
            <w:tcW w:w="112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7626BA8" w14:textId="77777777" w:rsidR="005D0F07" w:rsidRDefault="005D0F0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0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C8D250" w14:textId="77777777" w:rsidR="005D0F07" w:rsidRDefault="005D0F0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392F70" w14:textId="77777777" w:rsidR="005D0F07" w:rsidRDefault="005D0F0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F2C08" w14:textId="77777777" w:rsidR="005D0F07" w:rsidRDefault="0070565F" w:rsidP="005C6ED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入園・入所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785D57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年　　　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5D0F07" w14:paraId="2C18F16E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C42377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139E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1687E64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14E7A" w14:textId="77777777" w:rsidR="005D0F07" w:rsidRDefault="0070565F" w:rsidP="005C6ED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spacing w:val="-2"/>
                <w:w w:val="50"/>
              </w:rPr>
              <w:t>との</w:t>
            </w:r>
            <w:r>
              <w:rPr>
                <w:rFonts w:hint="eastAsia"/>
              </w:rPr>
              <w:t>関係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C859C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DCE8764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C0DBF" w14:textId="77777777" w:rsidR="005D0F07" w:rsidRDefault="0070565F" w:rsidP="005C6ED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C81202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D67A45B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5D0F07" w14:paraId="5783964F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0E562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64D7D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9734DFB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本籍地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都･道･府･県</w:t>
            </w:r>
          </w:p>
        </w:tc>
      </w:tr>
      <w:tr w:rsidR="005D0F07" w14:paraId="4A160743" w14:textId="77777777" w:rsidTr="00792308">
        <w:tc>
          <w:tcPr>
            <w:tcW w:w="9639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6C90D74" w14:textId="33B6689A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注）</w:t>
            </w:r>
            <w:r>
              <w:rPr>
                <w:rFonts w:eastAsia="HG丸ｺﾞｼｯｸM-PRO" w:hAnsi="Times New Roman" w:cs="HG丸ｺﾞｼｯｸM-PRO" w:hint="eastAsia"/>
              </w:rPr>
              <w:t>男女は，該当の箇所に</w:t>
            </w:r>
            <w:r w:rsidR="005C6ED8">
              <w:rPr>
                <w:rFonts w:eastAsia="HG丸ｺﾞｼｯｸM-PRO" w:hAnsi="Times New Roman" w:cs="HG丸ｺﾞｼｯｸM-PRO" w:hint="eastAsia"/>
              </w:rPr>
              <w:t>○</w:t>
            </w:r>
            <w:r>
              <w:rPr>
                <w:rFonts w:eastAsia="HG丸ｺﾞｼｯｸM-PRO" w:hAnsi="Times New Roman" w:cs="HG丸ｺﾞｼｯｸM-PRO" w:hint="eastAsia"/>
              </w:rPr>
              <w:t>印　　　職業は，会社員・公務員・教員・団体職員・自営等</w:t>
            </w:r>
          </w:p>
        </w:tc>
      </w:tr>
      <w:tr w:rsidR="005D0F07" w14:paraId="52A9E8EF" w14:textId="77777777" w:rsidTr="00792308">
        <w:tc>
          <w:tcPr>
            <w:tcW w:w="420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512246" w14:textId="4BB54A71" w:rsidR="005D0F07" w:rsidRDefault="0070565F" w:rsidP="007923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出欠の記録</w:t>
            </w:r>
            <w:r>
              <w:t>(</w:t>
            </w:r>
            <w:r>
              <w:rPr>
                <w:rFonts w:hint="eastAsia"/>
              </w:rPr>
              <w:t>本年度４月から</w:t>
            </w:r>
            <w:r w:rsidR="000534DE">
              <w:rPr>
                <w:rFonts w:hint="eastAsia"/>
              </w:rPr>
              <w:t>９</w:t>
            </w:r>
            <w:r>
              <w:rPr>
                <w:rFonts w:hint="eastAsia"/>
              </w:rPr>
              <w:t>月末日まで</w:t>
            </w:r>
            <w:r>
              <w:t>)</w:t>
            </w:r>
          </w:p>
        </w:tc>
        <w:tc>
          <w:tcPr>
            <w:tcW w:w="543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FF92A6" w14:textId="77777777" w:rsidR="005D0F07" w:rsidRDefault="0070565F" w:rsidP="0079230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健　康　の　記　録</w:t>
            </w:r>
          </w:p>
        </w:tc>
      </w:tr>
      <w:tr w:rsidR="005D0F07" w14:paraId="2A0191E4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96F73E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30"/>
              </w:rPr>
              <w:t>出席日</w:t>
            </w:r>
            <w:r>
              <w:rPr>
                <w:rFonts w:hint="eastAsia"/>
              </w:rPr>
              <w:t>数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7CBE1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0756615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　　　　日</w:t>
            </w:r>
          </w:p>
        </w:tc>
        <w:tc>
          <w:tcPr>
            <w:tcW w:w="543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2DA0A5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1CACBB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7BF558AE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E58166E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499C112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88D2643" w14:textId="70F93CAE" w:rsidR="005C6ED8" w:rsidRDefault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5D0F07" w14:paraId="6A460FF2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ED3E70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30"/>
              </w:rPr>
              <w:t>欠席日</w:t>
            </w:r>
            <w:r>
              <w:rPr>
                <w:rFonts w:hint="eastAsia"/>
              </w:rPr>
              <w:t>数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12A4A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504021B6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　　　　日</w:t>
            </w:r>
          </w:p>
        </w:tc>
        <w:tc>
          <w:tcPr>
            <w:tcW w:w="5435" w:type="dxa"/>
            <w:gridSpan w:val="8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5A323C" w14:textId="77777777" w:rsidR="005D0F07" w:rsidRDefault="005D0F0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5D0F07" w14:paraId="516DC752" w14:textId="77777777" w:rsidTr="00792308"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1B7284" w14:textId="0BE87C67" w:rsidR="005D0F07" w:rsidRDefault="0070565F" w:rsidP="005C6ED8">
            <w:pPr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欠席の理由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7FEAB" w14:textId="760DD670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435" w:type="dxa"/>
            <w:gridSpan w:val="8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961A118" w14:textId="77777777" w:rsidR="005D0F07" w:rsidRDefault="005D0F0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5D0F07" w14:paraId="05D23695" w14:textId="77777777" w:rsidTr="00792308">
        <w:tc>
          <w:tcPr>
            <w:tcW w:w="5845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264716" w14:textId="77777777" w:rsidR="005D0F07" w:rsidRDefault="0070565F" w:rsidP="00C40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性　格　・　行　動　面　の　特　徴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713385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 xml:space="preserve">　庭</w:t>
            </w:r>
            <w:r>
              <w:t xml:space="preserve">   </w:t>
            </w:r>
            <w:r>
              <w:rPr>
                <w:rFonts w:hint="eastAsia"/>
              </w:rPr>
              <w:t>環</w:t>
            </w:r>
            <w:r>
              <w:t xml:space="preserve"> </w:t>
            </w:r>
            <w:r>
              <w:rPr>
                <w:rFonts w:hint="eastAsia"/>
              </w:rPr>
              <w:t xml:space="preserve">　境</w:t>
            </w:r>
          </w:p>
        </w:tc>
      </w:tr>
      <w:tr w:rsidR="005D0F07" w14:paraId="4FE9A267" w14:textId="77777777" w:rsidTr="00792308">
        <w:tc>
          <w:tcPr>
            <w:tcW w:w="5845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84AD9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9058F25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55144F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9CEF532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53A14D9D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E2B60B1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B005F4D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64C211" w14:textId="77777777" w:rsidR="005D0F07" w:rsidRDefault="0070565F" w:rsidP="005C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■養育態度・ＰＴＡへの参加など</w:t>
            </w:r>
          </w:p>
          <w:p w14:paraId="1F75F4B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B39276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AAA8DD7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C1033A4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48CF332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5D0F07" w14:paraId="0BE452C9" w14:textId="77777777" w:rsidTr="00792308">
        <w:tc>
          <w:tcPr>
            <w:tcW w:w="17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10AE66" w14:textId="77777777" w:rsidR="00CB2171" w:rsidRDefault="00CB2171" w:rsidP="00FD53B6">
            <w:pPr>
              <w:snapToGrid w:val="0"/>
              <w:jc w:val="center"/>
            </w:pPr>
          </w:p>
          <w:p w14:paraId="1A010A5E" w14:textId="4E7BF271" w:rsidR="00C40816" w:rsidRDefault="0070565F" w:rsidP="00FD53B6">
            <w:pPr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指導上参考と</w:t>
            </w:r>
          </w:p>
          <w:p w14:paraId="61E1ABA6" w14:textId="55899409" w:rsidR="005D0F07" w:rsidRDefault="0070565F" w:rsidP="00C40816">
            <w:pPr>
              <w:snapToGrid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なる事柄</w:t>
            </w:r>
          </w:p>
          <w:p w14:paraId="2982E1E9" w14:textId="69F09B1F" w:rsidR="005D0F07" w:rsidRPr="00CB2171" w:rsidRDefault="00CB2171" w:rsidP="00CB21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="188" w:hangingChars="100" w:hanging="188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CB2171">
              <w:rPr>
                <w:rFonts w:hAnsi="Times New Roman" w:cs="Times New Roman" w:hint="eastAsia"/>
                <w:spacing w:val="2"/>
                <w:sz w:val="18"/>
                <w:szCs w:val="18"/>
              </w:rPr>
              <w:t>（発達検査・知能検査等を含む）</w:t>
            </w:r>
          </w:p>
          <w:p w14:paraId="1D2182FC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AAC122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6C0090D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027E713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75D8BC4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6BD1EE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70587097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5D0F07" w14:paraId="73A26270" w14:textId="77777777" w:rsidTr="00FD53B6">
        <w:trPr>
          <w:trHeight w:val="3088"/>
        </w:trPr>
        <w:tc>
          <w:tcPr>
            <w:tcW w:w="963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97A87E0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CBB9157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秋田大学教育文化学部附属特別支援学校長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14:paraId="62C37ED6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0E5B57B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以上の記載事項に相違ないことを証明します。</w:t>
            </w:r>
          </w:p>
          <w:p w14:paraId="076FEC14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BC07E2D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14:paraId="52B5718E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幼稚園・保育所名</w:t>
            </w:r>
          </w:p>
          <w:p w14:paraId="15D237B8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3CB04D3C" w14:textId="77777777" w:rsidR="005D0F07" w:rsidRDefault="0070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園・所長氏名　　　　　　　　　　　　　　　職印</w:t>
            </w:r>
          </w:p>
          <w:p w14:paraId="705B24DF" w14:textId="77777777" w:rsidR="005D0F07" w:rsidRDefault="005D0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37A76464" w14:textId="030207D7" w:rsidR="005D0F07" w:rsidRPr="00792308" w:rsidRDefault="005D0F07">
      <w:pPr>
        <w:autoSpaceDE w:val="0"/>
        <w:autoSpaceDN w:val="0"/>
        <w:textAlignment w:val="auto"/>
        <w:rPr>
          <w:rFonts w:hAnsi="Times New Roman" w:cs="Times New Roman"/>
          <w:spacing w:val="2"/>
          <w:sz w:val="6"/>
          <w:szCs w:val="6"/>
        </w:rPr>
      </w:pPr>
    </w:p>
    <w:sectPr w:rsidR="005D0F07" w:rsidRPr="00792308" w:rsidSect="005C6ED8">
      <w:type w:val="continuous"/>
      <w:pgSz w:w="11906" w:h="16838"/>
      <w:pgMar w:top="851" w:right="851" w:bottom="851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18A8E" w14:textId="77777777" w:rsidR="00AE4330" w:rsidRDefault="00AE4330">
      <w:r>
        <w:separator/>
      </w:r>
    </w:p>
  </w:endnote>
  <w:endnote w:type="continuationSeparator" w:id="0">
    <w:p w14:paraId="2913D645" w14:textId="77777777" w:rsidR="00AE4330" w:rsidRDefault="00AE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E2D2" w14:textId="77777777" w:rsidR="00AE4330" w:rsidRDefault="00AE43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CCCEF9" w14:textId="77777777" w:rsidR="00AE4330" w:rsidRDefault="00AE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612"/>
  <w:hyphenationZone w:val="284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D8"/>
    <w:rsid w:val="000534DE"/>
    <w:rsid w:val="005C6ED8"/>
    <w:rsid w:val="005D0F07"/>
    <w:rsid w:val="0070565F"/>
    <w:rsid w:val="00792308"/>
    <w:rsid w:val="00AE4330"/>
    <w:rsid w:val="00B509B3"/>
    <w:rsid w:val="00C40816"/>
    <w:rsid w:val="00CB2171"/>
    <w:rsid w:val="00F02B28"/>
    <w:rsid w:val="00FD53B6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E9597"/>
  <w14:defaultImageDpi w14:val="0"/>
  <w15:docId w15:val="{03B684C3-E2B2-48E7-B2FE-8F84DB8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0"/>
      <w:szCs w:val="20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053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534D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534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534D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附特支</dc:creator>
  <cp:keywords/>
  <dc:description/>
  <cp:lastModifiedBy>附特支</cp:lastModifiedBy>
  <cp:revision>2</cp:revision>
  <cp:lastPrinted>2022-10-20T02:18:00Z</cp:lastPrinted>
  <dcterms:created xsi:type="dcterms:W3CDTF">2024-07-24T02:52:00Z</dcterms:created>
  <dcterms:modified xsi:type="dcterms:W3CDTF">2024-07-24T02:52:00Z</dcterms:modified>
</cp:coreProperties>
</file>